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7468">
      <w:pPr>
        <w:spacing w:before="260" w:line="400" w:lineRule="exact"/>
        <w:outlineLvl w:val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</w:p>
    <w:p w14:paraId="082AFD4D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kern w:val="44"/>
          <w:sz w:val="30"/>
          <w:szCs w:val="30"/>
        </w:rPr>
      </w:pPr>
      <w:bookmarkStart w:id="0" w:name="_Toc15121"/>
    </w:p>
    <w:p w14:paraId="3BB98CCD">
      <w:pPr>
        <w:spacing w:line="360" w:lineRule="auto"/>
        <w:jc w:val="center"/>
        <w:outlineLvl w:val="0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报名申请表</w:t>
      </w:r>
      <w:bookmarkEnd w:id="0"/>
    </w:p>
    <w:tbl>
      <w:tblPr>
        <w:tblStyle w:val="2"/>
        <w:tblW w:w="9390" w:type="dxa"/>
        <w:tblInd w:w="-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0"/>
        <w:gridCol w:w="6140"/>
      </w:tblGrid>
      <w:tr w14:paraId="0546C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C77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项目编号(必填）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86AB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F646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A928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项目名称(必填）</w:t>
            </w:r>
          </w:p>
        </w:tc>
        <w:tc>
          <w:tcPr>
            <w:tcW w:w="61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7BAC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9FF3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E54A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单位名称(必填）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01B0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 xml:space="preserve">                                      （加盖公章）</w:t>
            </w:r>
          </w:p>
        </w:tc>
      </w:tr>
      <w:tr w14:paraId="31CF6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99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单位地址(必填）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64CBA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F0E2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447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购买文件时间(必填）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A743C7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058E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48E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联系人(必填）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5FB04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8B85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1B2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单位固定电话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DC8304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B121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3E7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经办人移动电话</w:t>
            </w:r>
          </w:p>
          <w:p w14:paraId="5718798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0D64C3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F272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977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单位传真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F6442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8DB7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29C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电子邮箱(必填）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63D05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E343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E1A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备    注</w:t>
            </w:r>
          </w:p>
        </w:tc>
        <w:tc>
          <w:tcPr>
            <w:tcW w:w="6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19D3A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0B79FA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531D6"/>
    <w:rsid w:val="2F55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2026-02-05T09:18:00Z</dcterms:created>
  <dc:creator>潘越洋</dc:creator>
  <cp:lastModifiedBy>潘越洋</cp:lastModifiedBy>
  <dcterms:modified xsi:type="dcterms:W3CDTF">2026-02-05T09:18:46Z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42B4995F38EB4913A068BD64ED55C2C0_11</vt:lpwstr>
  </property>
  <property fmtid="{D5CDD505-2E9C-101B-9397-08002B2CF9AE}" pid="4" name="KSOTemplateDocerSaveRecord">
    <vt:lpwstr>eyJoZGlkIjoiNWFjYWFhNjU1NTY0MDgzN2RjMmZkMGE4NThmOGNkNmEiLCJ1c2VySWQiOiIzMTA3ODk1ODAifQ==</vt:lpwstr>
  </property>
</Properties>
</file>